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2E" w:rsidRPr="00197DB8" w:rsidRDefault="00BB782E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197DB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«УТВЕРЖДАЮ»</w:t>
      </w:r>
    </w:p>
    <w:p w:rsidR="00BB782E" w:rsidRPr="00197DB8" w:rsidRDefault="00BB782E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197DB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Главный врач </w:t>
      </w:r>
    </w:p>
    <w:p w:rsidR="00BB782E" w:rsidRPr="00197DB8" w:rsidRDefault="00570B3C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ГКП на ПХВ  «Городской центр</w:t>
      </w:r>
      <w:r w:rsidR="00BB782E" w:rsidRPr="00197DB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BB782E" w:rsidRPr="00197DB8" w:rsidRDefault="00F223A2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репродукции человека</w:t>
      </w:r>
      <w:r w:rsidR="00BB782E" w:rsidRPr="00197DB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»</w:t>
      </w:r>
      <w:r w:rsidR="00E2574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A810BA" w:rsidRPr="00197DB8" w:rsidRDefault="00A810BA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BB782E" w:rsidRPr="00197DB8" w:rsidRDefault="00570B3C" w:rsidP="00BB782E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________________Кошкимбаева Г.Д.</w:t>
      </w:r>
      <w:r w:rsidR="00BB782E" w:rsidRPr="00197DB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:rsidR="00BB782E" w:rsidRPr="00197DB8" w:rsidRDefault="00BB782E" w:rsidP="00BB7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B782E" w:rsidRPr="00197DB8" w:rsidRDefault="00BB782E" w:rsidP="00BB7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B782E" w:rsidRPr="00570B3C" w:rsidRDefault="00BB782E" w:rsidP="00BB78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7D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</w:t>
      </w:r>
    </w:p>
    <w:p w:rsidR="00BB782E" w:rsidRPr="00197DB8" w:rsidRDefault="00BB782E" w:rsidP="00BB78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7D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итог</w:t>
      </w:r>
      <w:r w:rsidR="0012641D" w:rsidRPr="00197D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ах</w:t>
      </w:r>
      <w:r w:rsidRPr="00197D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закупкам способом из одного источника </w:t>
      </w:r>
      <w:r w:rsidR="00294830" w:rsidRPr="00197D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приобретению дополнительного объема товаров в том же финансовом году</w:t>
      </w:r>
    </w:p>
    <w:p w:rsidR="00BB782E" w:rsidRPr="00197DB8" w:rsidRDefault="00BB782E" w:rsidP="00BB782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05E6B" w:rsidRPr="00197DB8" w:rsidTr="00E05E6B">
        <w:tc>
          <w:tcPr>
            <w:tcW w:w="4927" w:type="dxa"/>
          </w:tcPr>
          <w:p w:rsidR="00BB782E" w:rsidRPr="00197DB8" w:rsidRDefault="00F223A2" w:rsidP="00E05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г.</w:t>
            </w:r>
            <w:r w:rsidR="00BB782E" w:rsidRPr="00197D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Алматы</w:t>
            </w:r>
          </w:p>
          <w:p w:rsidR="00A810BA" w:rsidRPr="00197DB8" w:rsidRDefault="00A810BA" w:rsidP="00E05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7" w:type="dxa"/>
          </w:tcPr>
          <w:p w:rsidR="00BB782E" w:rsidRPr="00197DB8" w:rsidRDefault="00C86773" w:rsidP="006074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BB782E" w:rsidRPr="00197D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2574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декабря </w:t>
            </w:r>
            <w:r w:rsidR="00BB782E" w:rsidRPr="00197D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2018 года</w:t>
            </w:r>
          </w:p>
        </w:tc>
      </w:tr>
    </w:tbl>
    <w:p w:rsidR="00A810BA" w:rsidRPr="00F2448C" w:rsidRDefault="00F223A2" w:rsidP="00F244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337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мунальное Предприятие «Городской центр репродукции человека</w:t>
      </w:r>
      <w:r w:rsidRPr="00337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на праве хозяйственного ведения Управления Здравоохранения города Алматы, находящаяся по адресу: г. Алматы</w:t>
      </w:r>
      <w:r w:rsidR="00F24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Жибек-Жолы, д. 124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провел закуп </w:t>
      </w:r>
      <w:r w:rsidRPr="00337C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</w:t>
      </w:r>
      <w:r w:rsidR="00F244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</w:t>
      </w:r>
      <w:r w:rsidR="00F2448C" w:rsidRPr="00F2448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одного источника по приобретению дополнительного объема товаров в том же финансовом году</w:t>
      </w:r>
      <w:r w:rsidR="00555A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tbl>
      <w:tblPr>
        <w:tblW w:w="975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605"/>
        <w:gridCol w:w="2564"/>
        <w:gridCol w:w="3920"/>
        <w:gridCol w:w="2663"/>
      </w:tblGrid>
      <w:tr w:rsidR="00BB782E" w:rsidRPr="00197DB8" w:rsidTr="00793AC6"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AC7" w:rsidRDefault="00555AC7" w:rsidP="00793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BB782E" w:rsidRPr="00197DB8" w:rsidRDefault="00555AC7" w:rsidP="00793A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B782E"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представителе заказчика и представителе организатора:</w:t>
            </w:r>
          </w:p>
        </w:tc>
      </w:tr>
      <w:tr w:rsidR="00BB782E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B782E" w:rsidRPr="00197DB8" w:rsidRDefault="00BB782E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B782E" w:rsidRPr="00197DB8" w:rsidRDefault="00BB782E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3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B782E" w:rsidRPr="00197DB8" w:rsidRDefault="00BB782E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B782E" w:rsidRPr="00197DB8" w:rsidRDefault="00BB782E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Роль</w:t>
            </w:r>
          </w:p>
        </w:tc>
      </w:tr>
      <w:tr w:rsidR="00793AC6" w:rsidRPr="00C86773" w:rsidTr="00C86773">
        <w:trPr>
          <w:trHeight w:val="528"/>
        </w:trPr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793AC6" w:rsidRPr="00403B08" w:rsidRDefault="00793AC6" w:rsidP="00C867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67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793AC6" w:rsidRPr="00403B08" w:rsidRDefault="00C86773" w:rsidP="00C86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67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Нурлыбаева Р.Д</w:t>
            </w:r>
          </w:p>
        </w:tc>
        <w:tc>
          <w:tcPr>
            <w:tcW w:w="3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86773" w:rsidRPr="00C86773" w:rsidRDefault="00C86773" w:rsidP="00C8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7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Зам.главного врача по сестринскому делу</w:t>
            </w:r>
          </w:p>
          <w:p w:rsidR="00793AC6" w:rsidRPr="00403B08" w:rsidRDefault="00793AC6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793AC6" w:rsidRPr="00C86773" w:rsidRDefault="00793AC6" w:rsidP="00C86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7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заказчика</w:t>
            </w:r>
          </w:p>
        </w:tc>
      </w:tr>
      <w:tr w:rsidR="00793AC6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793AC6" w:rsidP="00E0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F80C7F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Хажгалиева А.О.</w:t>
            </w:r>
          </w:p>
        </w:tc>
        <w:tc>
          <w:tcPr>
            <w:tcW w:w="3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793AC6" w:rsidP="00793AC6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Заведующая аптекой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793AC6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заказчика</w:t>
            </w:r>
          </w:p>
        </w:tc>
      </w:tr>
      <w:tr w:rsidR="00793AC6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793AC6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F80C7F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Рзуанов С.Г.</w:t>
            </w:r>
          </w:p>
        </w:tc>
        <w:tc>
          <w:tcPr>
            <w:tcW w:w="39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F2448C" w:rsidP="00793AC6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</w:t>
            </w:r>
          </w:p>
          <w:p w:rsidR="00793AC6" w:rsidRPr="00197DB8" w:rsidRDefault="00F2448C" w:rsidP="00793AC6">
            <w:pPr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государственным закупкам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93AC6" w:rsidRPr="00197DB8" w:rsidRDefault="00793AC6" w:rsidP="0079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заказчика</w:t>
            </w:r>
          </w:p>
        </w:tc>
      </w:tr>
    </w:tbl>
    <w:p w:rsidR="00201445" w:rsidRPr="00197DB8" w:rsidRDefault="00201445" w:rsidP="00BB782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3AC6" w:rsidRPr="00197DB8" w:rsidRDefault="00555AC7" w:rsidP="00BB78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201445" w:rsidRPr="00197D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Обоснование применения – подпункт 5) пункт 116 главы 11 Правил.</w:t>
      </w:r>
    </w:p>
    <w:p w:rsidR="00201445" w:rsidRPr="00197DB8" w:rsidRDefault="00201445" w:rsidP="00BB78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782E" w:rsidRPr="00197DB8" w:rsidRDefault="00555AC7" w:rsidP="00BB7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793AC6" w:rsidRPr="00197D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Закупаемые товары:</w:t>
      </w:r>
    </w:p>
    <w:tbl>
      <w:tblPr>
        <w:tblW w:w="981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605"/>
        <w:gridCol w:w="3181"/>
        <w:gridCol w:w="1289"/>
        <w:gridCol w:w="1087"/>
        <w:gridCol w:w="1463"/>
        <w:gridCol w:w="2194"/>
      </w:tblGrid>
      <w:tr w:rsidR="00201445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  <w:r w:rsidR="00555A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лота</w:t>
            </w:r>
          </w:p>
        </w:tc>
        <w:tc>
          <w:tcPr>
            <w:tcW w:w="31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r w:rsidR="00555A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ед.</w:t>
            </w:r>
            <w:r w:rsidR="00403B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55A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21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01445" w:rsidRPr="00197DB8" w:rsidRDefault="00201445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закупки, тенге</w:t>
            </w:r>
          </w:p>
        </w:tc>
      </w:tr>
      <w:tr w:rsidR="005F39C0" w:rsidRPr="00197DB8" w:rsidTr="00E25749">
        <w:trPr>
          <w:trHeight w:val="163"/>
        </w:trPr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197DB8" w:rsidRDefault="005F39C0" w:rsidP="005F39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DB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403B08" w:rsidRDefault="00403B08" w:rsidP="00555AC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Спиртовые салфетки, содержанием 70 % спирта этилового, размером 6,5*3 см.,в упаковке 100 штук</w:t>
            </w:r>
          </w:p>
        </w:tc>
        <w:tc>
          <w:tcPr>
            <w:tcW w:w="12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403B08" w:rsidRDefault="00403B08" w:rsidP="005F39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8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403B08" w:rsidRDefault="00403B08" w:rsidP="005F39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  <w:r w:rsidR="00555AC7" w:rsidRPr="00403B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5430F8" w:rsidRDefault="00403B08" w:rsidP="005F39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590</w:t>
            </w:r>
          </w:p>
        </w:tc>
        <w:tc>
          <w:tcPr>
            <w:tcW w:w="21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403B08" w:rsidRDefault="00403B08" w:rsidP="00F2448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142 780</w:t>
            </w:r>
            <w:r w:rsidR="00555AC7" w:rsidRPr="00403B08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</w:tr>
      <w:tr w:rsidR="005F39C0" w:rsidRPr="00197DB8" w:rsidTr="00E25749">
        <w:trPr>
          <w:trHeight w:val="60"/>
        </w:trPr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197DB8" w:rsidRDefault="005F39C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5F39C0" w:rsidRDefault="005F39C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197DB8" w:rsidRDefault="005F39C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39C0" w:rsidRPr="005F39C0" w:rsidRDefault="005F39C0" w:rsidP="005F39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5F39C0" w:rsidRDefault="005F39C0" w:rsidP="005F39C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F39C0" w:rsidRPr="00555AC7" w:rsidRDefault="00403B08" w:rsidP="005F39C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142 780 </w:t>
            </w:r>
            <w:r w:rsidR="00555AC7" w:rsidRPr="00555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,00</w:t>
            </w:r>
          </w:p>
        </w:tc>
      </w:tr>
    </w:tbl>
    <w:p w:rsidR="00BB782E" w:rsidRPr="00197DB8" w:rsidRDefault="00BB782E" w:rsidP="00201445">
      <w:pPr>
        <w:spacing w:after="0" w:line="240" w:lineRule="auto"/>
        <w:ind w:left="708"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1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605"/>
        <w:gridCol w:w="2835"/>
        <w:gridCol w:w="1001"/>
        <w:gridCol w:w="1889"/>
        <w:gridCol w:w="3489"/>
      </w:tblGrid>
      <w:tr w:rsidR="0047431D" w:rsidRPr="005F39C0" w:rsidTr="00544E11"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31D" w:rsidRPr="005F39C0" w:rsidRDefault="00555AC7" w:rsidP="00555A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7431D" w:rsidRPr="005F3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приглашенных потенциальных поставщиках:</w:t>
            </w:r>
          </w:p>
        </w:tc>
      </w:tr>
      <w:tr w:rsidR="00294830" w:rsidRPr="005F39C0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94830" w:rsidRPr="005F39C0" w:rsidRDefault="0029483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94830" w:rsidRPr="005F39C0" w:rsidRDefault="0029483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0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94830" w:rsidRPr="005F39C0" w:rsidRDefault="00F80C7F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18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94830" w:rsidRPr="005F39C0" w:rsidRDefault="00294830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БИН (ИИН)</w:t>
            </w:r>
          </w:p>
        </w:tc>
        <w:tc>
          <w:tcPr>
            <w:tcW w:w="34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94830" w:rsidRPr="005F39C0" w:rsidRDefault="0029483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</w:tr>
      <w:tr w:rsidR="00294830" w:rsidRPr="005F39C0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94830" w:rsidRPr="005F39C0" w:rsidRDefault="00294830" w:rsidP="005F3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39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55AC7" w:rsidRPr="00555AC7" w:rsidRDefault="00555AC7" w:rsidP="00555A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5AC7" w:rsidRPr="00555AC7" w:rsidRDefault="00403B08" w:rsidP="00555AC7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en-US"/>
              </w:rPr>
              <w:t>AIMED</w:t>
            </w:r>
            <w:r w:rsidR="00555AC7" w:rsidRPr="00555AC7">
              <w:rPr>
                <w:rFonts w:ascii="Times New Roman" w:hAnsi="Times New Roman"/>
              </w:rPr>
              <w:t>»</w:t>
            </w:r>
          </w:p>
          <w:p w:rsidR="00294830" w:rsidRPr="00555AC7" w:rsidRDefault="00294830" w:rsidP="005F39C0">
            <w:pPr>
              <w:tabs>
                <w:tab w:val="left" w:pos="5680"/>
              </w:tabs>
              <w:spacing w:after="0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94830" w:rsidRPr="00555AC7" w:rsidRDefault="00555AC7" w:rsidP="005F39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55AC7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94830" w:rsidRPr="00403B08" w:rsidRDefault="00403B08" w:rsidP="005F39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140 840 025 220</w:t>
            </w:r>
          </w:p>
        </w:tc>
        <w:tc>
          <w:tcPr>
            <w:tcW w:w="34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55AC7" w:rsidRPr="00555AC7" w:rsidRDefault="00555AC7" w:rsidP="005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55AC7" w:rsidRPr="00403B08" w:rsidRDefault="00E25749" w:rsidP="00555A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г. Алматы, ул. </w:t>
            </w:r>
            <w:r w:rsidR="00403B08" w:rsidRPr="00403B08">
              <w:rPr>
                <w:rFonts w:ascii="Times New Roman" w:hAnsi="Times New Roman"/>
                <w:color w:val="000000"/>
              </w:rPr>
              <w:t>2-</w:t>
            </w:r>
            <w:r w:rsidR="00403B08">
              <w:rPr>
                <w:rFonts w:ascii="Times New Roman" w:hAnsi="Times New Roman"/>
                <w:color w:val="000000"/>
              </w:rPr>
              <w:t>я Остроумова, 19 г</w:t>
            </w:r>
          </w:p>
          <w:p w:rsidR="00294830" w:rsidRPr="00555AC7" w:rsidRDefault="00294830" w:rsidP="005F39C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BB782E" w:rsidRPr="00197DB8" w:rsidRDefault="00BB782E" w:rsidP="00BB7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1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605"/>
        <w:gridCol w:w="2977"/>
        <w:gridCol w:w="1985"/>
        <w:gridCol w:w="2196"/>
        <w:gridCol w:w="2056"/>
      </w:tblGrid>
      <w:tr w:rsidR="0047431D" w:rsidRPr="00197DB8" w:rsidTr="00197DB8">
        <w:tc>
          <w:tcPr>
            <w:tcW w:w="9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C7F" w:rsidRDefault="00F80C7F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0C7F" w:rsidRDefault="00F80C7F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0C7F" w:rsidRDefault="00F80C7F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5749" w:rsidRDefault="00F80C7F" w:rsidP="00F80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47431D" w:rsidRPr="00197DB8" w:rsidRDefault="00E25749" w:rsidP="00F80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80C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431D"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ценовом предложении потенциальных поставщиков:</w:t>
            </w:r>
          </w:p>
        </w:tc>
      </w:tr>
      <w:tr w:rsidR="0047431D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7431D" w:rsidRPr="00197DB8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25749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7431D" w:rsidRPr="00197DB8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поставщика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7431D" w:rsidRPr="00197DB8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7431D" w:rsidRPr="00197DB8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поставщика</w:t>
            </w:r>
          </w:p>
        </w:tc>
        <w:tc>
          <w:tcPr>
            <w:tcW w:w="20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7431D" w:rsidRPr="00197DB8" w:rsidRDefault="0047431D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предоставления ценового предложения</w:t>
            </w:r>
          </w:p>
        </w:tc>
      </w:tr>
      <w:tr w:rsidR="00544E11" w:rsidRPr="00197DB8" w:rsidTr="00E25749">
        <w:tc>
          <w:tcPr>
            <w:tcW w:w="60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44E11" w:rsidRPr="00197DB8" w:rsidRDefault="00544E11" w:rsidP="00197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44E11" w:rsidRPr="005F39C0" w:rsidRDefault="00403B08" w:rsidP="00E25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AIMED</w:t>
            </w:r>
            <w:r w:rsidR="00F80C7F" w:rsidRPr="00F80C7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544E11" w:rsidRDefault="00403B08" w:rsidP="00E25749">
            <w:pPr>
              <w:spacing w:after="0"/>
              <w:jc w:val="center"/>
              <w:rPr>
                <w:rStyle w:val="ad"/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142 780</w:t>
            </w:r>
            <w:r w:rsidR="00F80C7F" w:rsidRPr="00555AC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544E11" w:rsidRDefault="00403B08" w:rsidP="00E25749">
            <w:pPr>
              <w:spacing w:after="0"/>
              <w:jc w:val="center"/>
              <w:rPr>
                <w:rStyle w:val="ad"/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142 780</w:t>
            </w:r>
            <w:r w:rsidR="00F80C7F" w:rsidRPr="00555AC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205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197DB8" w:rsidRDefault="00E25749" w:rsidP="00E25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товара не превышает цены по которой приобретен в том же финансовом году</w:t>
            </w:r>
          </w:p>
        </w:tc>
      </w:tr>
    </w:tbl>
    <w:p w:rsidR="00BB782E" w:rsidRPr="00197DB8" w:rsidRDefault="00BB782E" w:rsidP="00BB7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1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ayout w:type="fixed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464"/>
        <w:gridCol w:w="3118"/>
        <w:gridCol w:w="1843"/>
        <w:gridCol w:w="1867"/>
        <w:gridCol w:w="2527"/>
      </w:tblGrid>
      <w:tr w:rsidR="00B34902" w:rsidRPr="00197DB8" w:rsidTr="00F80C7F">
        <w:tc>
          <w:tcPr>
            <w:tcW w:w="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34902" w:rsidRPr="00197DB8" w:rsidRDefault="00B34902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B34902" w:rsidRPr="00197DB8" w:rsidRDefault="00B34902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0576FC"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приглашенного </w:t>
            </w: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поставщика</w:t>
            </w: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34902" w:rsidRPr="00197DB8" w:rsidRDefault="00B34902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представителя организатора</w:t>
            </w:r>
          </w:p>
        </w:tc>
        <w:tc>
          <w:tcPr>
            <w:tcW w:w="18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34902" w:rsidRPr="00197DB8" w:rsidRDefault="00B34902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несоответствия</w:t>
            </w:r>
          </w:p>
        </w:tc>
        <w:tc>
          <w:tcPr>
            <w:tcW w:w="25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B34902" w:rsidRPr="00197DB8" w:rsidRDefault="00B34902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 (указывается в случае отклонения)</w:t>
            </w:r>
          </w:p>
        </w:tc>
      </w:tr>
      <w:tr w:rsidR="00544E11" w:rsidRPr="00197DB8" w:rsidTr="00F80C7F">
        <w:trPr>
          <w:trHeight w:val="665"/>
        </w:trPr>
        <w:tc>
          <w:tcPr>
            <w:tcW w:w="46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44E11" w:rsidRPr="00197DB8" w:rsidRDefault="00544E11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D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80C7F" w:rsidRDefault="00F80C7F" w:rsidP="00F80C7F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80C7F" w:rsidRPr="00555AC7" w:rsidRDefault="00403B08" w:rsidP="00403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AIMED</w:t>
            </w:r>
            <w:r w:rsidR="00F80C7F" w:rsidRPr="00F80C7F"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544E11" w:rsidRPr="005F39C0" w:rsidRDefault="00544E11" w:rsidP="00544E11">
            <w:pPr>
              <w:tabs>
                <w:tab w:val="left" w:pos="568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197DB8" w:rsidRDefault="00544E11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86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0D5E5B" w:rsidRDefault="00544E11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E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544E11" w:rsidRPr="000D5E5B" w:rsidRDefault="00544E11" w:rsidP="0054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E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27FB2" w:rsidRPr="00197DB8" w:rsidRDefault="00927FB2" w:rsidP="000576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76FC" w:rsidRPr="00F80C7F" w:rsidRDefault="00BB782E" w:rsidP="000576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Решено</w:t>
      </w:r>
      <w:r w:rsidR="00F2448C" w:rsidRP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закупить товар</w:t>
      </w:r>
      <w:r w:rsidR="000576FC" w:rsidRP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80C7F" w:rsidRPr="00F80C7F" w:rsidRDefault="000576FC" w:rsidP="00F80C7F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 w:rsidRP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по лотам </w:t>
      </w:r>
      <w:r w:rsid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номер </w:t>
      </w:r>
      <w:r w:rsidR="00F80C7F" w:rsidRPr="00F80C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 у </w:t>
      </w:r>
      <w:r w:rsidR="00403B08">
        <w:rPr>
          <w:rFonts w:ascii="Times New Roman" w:hAnsi="Times New Roman"/>
          <w:b/>
        </w:rPr>
        <w:t>ТОО «А</w:t>
      </w:r>
      <w:r w:rsidR="00403B08">
        <w:rPr>
          <w:rFonts w:ascii="Times New Roman" w:hAnsi="Times New Roman"/>
          <w:b/>
          <w:lang w:val="en-US"/>
        </w:rPr>
        <w:t>IMED</w:t>
      </w:r>
      <w:r w:rsidR="00F80C7F" w:rsidRPr="00F80C7F">
        <w:rPr>
          <w:rFonts w:ascii="Times New Roman" w:hAnsi="Times New Roman"/>
          <w:b/>
        </w:rPr>
        <w:t>»</w:t>
      </w:r>
    </w:p>
    <w:p w:rsidR="00927FB2" w:rsidRPr="00F80C7F" w:rsidRDefault="00927FB2" w:rsidP="00F24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27FB2" w:rsidRPr="00197DB8" w:rsidRDefault="00927FB2" w:rsidP="00BD3B27">
      <w:pPr>
        <w:spacing w:after="0" w:line="240" w:lineRule="auto"/>
        <w:ind w:firstLine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810BA" w:rsidRPr="00C86773" w:rsidRDefault="00C86773" w:rsidP="00F80C7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67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Зам.главного врача по сестринскому делу</w:t>
      </w:r>
    </w:p>
    <w:p w:rsidR="008F46B3" w:rsidRPr="00197DB8" w:rsidRDefault="008F46B3" w:rsidP="00F80C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6773" w:rsidRPr="00C86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Нурлыбаева Р.Д.</w:t>
      </w:r>
      <w:r w:rsidRPr="00C86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8F46B3" w:rsidRPr="00197DB8" w:rsidRDefault="008F46B3" w:rsidP="00F80C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3B27" w:rsidRPr="00197DB8" w:rsidRDefault="00BD3B27" w:rsidP="00F80C7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0BA" w:rsidRPr="00197DB8" w:rsidRDefault="00A810BA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Заведующая аптекой </w:t>
      </w:r>
    </w:p>
    <w:p w:rsidR="00A810BA" w:rsidRPr="00197DB8" w:rsidRDefault="00F80C7F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Хажгалинва А.О.</w:t>
      </w:r>
      <w:r w:rsidR="00A810BA"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A810BA" w:rsidRPr="00197DB8" w:rsidRDefault="00A810BA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46B3" w:rsidRPr="00197DB8" w:rsidRDefault="008F46B3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0BA" w:rsidRPr="00197DB8" w:rsidRDefault="00F80C7F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</w:t>
      </w:r>
      <w:r w:rsidR="00A810BA"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государственных закупок</w:t>
      </w:r>
    </w:p>
    <w:p w:rsidR="00A810BA" w:rsidRPr="00197DB8" w:rsidRDefault="00F80C7F" w:rsidP="00F80C7F">
      <w:pPr>
        <w:spacing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Рзуанов С.Г.</w:t>
      </w:r>
      <w:r w:rsidR="00A810BA"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A4164A"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A810BA" w:rsidRPr="0019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A810BA" w:rsidRPr="00197DB8" w:rsidRDefault="00A810BA" w:rsidP="00BB7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810BA" w:rsidRPr="00197DB8" w:rsidSect="000576FC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73" w:rsidRDefault="003E6373" w:rsidP="00FF31B2">
      <w:pPr>
        <w:spacing w:after="0" w:line="240" w:lineRule="auto"/>
      </w:pPr>
      <w:r>
        <w:separator/>
      </w:r>
    </w:p>
  </w:endnote>
  <w:endnote w:type="continuationSeparator" w:id="0">
    <w:p w:rsidR="003E6373" w:rsidRDefault="003E6373" w:rsidP="00FF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73" w:rsidRDefault="003E6373" w:rsidP="00FF31B2">
      <w:pPr>
        <w:spacing w:after="0" w:line="240" w:lineRule="auto"/>
      </w:pPr>
      <w:r>
        <w:separator/>
      </w:r>
    </w:p>
  </w:footnote>
  <w:footnote w:type="continuationSeparator" w:id="0">
    <w:p w:rsidR="003E6373" w:rsidRDefault="003E6373" w:rsidP="00FF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06D2F"/>
    <w:multiLevelType w:val="hybridMultilevel"/>
    <w:tmpl w:val="2EC81624"/>
    <w:lvl w:ilvl="0" w:tplc="19867724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A5F6B"/>
    <w:multiLevelType w:val="hybridMultilevel"/>
    <w:tmpl w:val="4008F90E"/>
    <w:lvl w:ilvl="0" w:tplc="36A00A6C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149"/>
    <w:rsid w:val="00007434"/>
    <w:rsid w:val="00013A91"/>
    <w:rsid w:val="000576FC"/>
    <w:rsid w:val="000B0040"/>
    <w:rsid w:val="000B40DF"/>
    <w:rsid w:val="000D33FC"/>
    <w:rsid w:val="000D4F41"/>
    <w:rsid w:val="000D5E5B"/>
    <w:rsid w:val="000F732A"/>
    <w:rsid w:val="0012641D"/>
    <w:rsid w:val="00197DB8"/>
    <w:rsid w:val="001B413B"/>
    <w:rsid w:val="001B586A"/>
    <w:rsid w:val="001C6C88"/>
    <w:rsid w:val="001D6643"/>
    <w:rsid w:val="001D68B3"/>
    <w:rsid w:val="001E2254"/>
    <w:rsid w:val="00201445"/>
    <w:rsid w:val="002218F6"/>
    <w:rsid w:val="00282D26"/>
    <w:rsid w:val="00293184"/>
    <w:rsid w:val="00294830"/>
    <w:rsid w:val="002C1AE6"/>
    <w:rsid w:val="002C2106"/>
    <w:rsid w:val="00300C60"/>
    <w:rsid w:val="0032613A"/>
    <w:rsid w:val="003402F8"/>
    <w:rsid w:val="00344971"/>
    <w:rsid w:val="00363E8B"/>
    <w:rsid w:val="00365CA4"/>
    <w:rsid w:val="003668CC"/>
    <w:rsid w:val="00373ED0"/>
    <w:rsid w:val="0039665A"/>
    <w:rsid w:val="003A6A26"/>
    <w:rsid w:val="003B776B"/>
    <w:rsid w:val="003E6373"/>
    <w:rsid w:val="003F409D"/>
    <w:rsid w:val="003F62A4"/>
    <w:rsid w:val="00403B08"/>
    <w:rsid w:val="00424887"/>
    <w:rsid w:val="0042611C"/>
    <w:rsid w:val="0047431D"/>
    <w:rsid w:val="00476463"/>
    <w:rsid w:val="0048018D"/>
    <w:rsid w:val="004838FC"/>
    <w:rsid w:val="00485719"/>
    <w:rsid w:val="004D68BE"/>
    <w:rsid w:val="004D7FAA"/>
    <w:rsid w:val="004E17E0"/>
    <w:rsid w:val="00514CD1"/>
    <w:rsid w:val="005158E5"/>
    <w:rsid w:val="0052396C"/>
    <w:rsid w:val="005430F8"/>
    <w:rsid w:val="00544E11"/>
    <w:rsid w:val="00550408"/>
    <w:rsid w:val="00552E7A"/>
    <w:rsid w:val="00555AC7"/>
    <w:rsid w:val="00570B3C"/>
    <w:rsid w:val="005C7A46"/>
    <w:rsid w:val="005D69BA"/>
    <w:rsid w:val="005E2087"/>
    <w:rsid w:val="005E3F47"/>
    <w:rsid w:val="005F39C0"/>
    <w:rsid w:val="006074E9"/>
    <w:rsid w:val="00607CB9"/>
    <w:rsid w:val="0062681C"/>
    <w:rsid w:val="00662D04"/>
    <w:rsid w:val="00666001"/>
    <w:rsid w:val="006707EA"/>
    <w:rsid w:val="00686D4A"/>
    <w:rsid w:val="006911ED"/>
    <w:rsid w:val="006C0975"/>
    <w:rsid w:val="006C4506"/>
    <w:rsid w:val="006E3A9C"/>
    <w:rsid w:val="00735717"/>
    <w:rsid w:val="00793AC6"/>
    <w:rsid w:val="007B3E64"/>
    <w:rsid w:val="007D3F1C"/>
    <w:rsid w:val="007E75A0"/>
    <w:rsid w:val="0080694E"/>
    <w:rsid w:val="00857121"/>
    <w:rsid w:val="008B4C90"/>
    <w:rsid w:val="008F46B3"/>
    <w:rsid w:val="009129EA"/>
    <w:rsid w:val="00914A7D"/>
    <w:rsid w:val="00915C85"/>
    <w:rsid w:val="009242A4"/>
    <w:rsid w:val="00927FB2"/>
    <w:rsid w:val="00933002"/>
    <w:rsid w:val="00944149"/>
    <w:rsid w:val="00985338"/>
    <w:rsid w:val="009960C8"/>
    <w:rsid w:val="009B2404"/>
    <w:rsid w:val="009B7B3D"/>
    <w:rsid w:val="009D5AFB"/>
    <w:rsid w:val="009E5300"/>
    <w:rsid w:val="009F42A2"/>
    <w:rsid w:val="009F7295"/>
    <w:rsid w:val="00A04158"/>
    <w:rsid w:val="00A17659"/>
    <w:rsid w:val="00A4164A"/>
    <w:rsid w:val="00A45A80"/>
    <w:rsid w:val="00A65023"/>
    <w:rsid w:val="00A7769E"/>
    <w:rsid w:val="00A810BA"/>
    <w:rsid w:val="00A94A41"/>
    <w:rsid w:val="00AD04F9"/>
    <w:rsid w:val="00AE44FF"/>
    <w:rsid w:val="00AF50F1"/>
    <w:rsid w:val="00B34902"/>
    <w:rsid w:val="00B4342F"/>
    <w:rsid w:val="00B45FA6"/>
    <w:rsid w:val="00B9711C"/>
    <w:rsid w:val="00BA7F77"/>
    <w:rsid w:val="00BB571E"/>
    <w:rsid w:val="00BB782E"/>
    <w:rsid w:val="00BD0168"/>
    <w:rsid w:val="00BD3B27"/>
    <w:rsid w:val="00C86773"/>
    <w:rsid w:val="00CC40BB"/>
    <w:rsid w:val="00CC4779"/>
    <w:rsid w:val="00D111D4"/>
    <w:rsid w:val="00D450EE"/>
    <w:rsid w:val="00D70695"/>
    <w:rsid w:val="00D717F2"/>
    <w:rsid w:val="00D87700"/>
    <w:rsid w:val="00DA6B71"/>
    <w:rsid w:val="00DA7595"/>
    <w:rsid w:val="00DB518B"/>
    <w:rsid w:val="00DF3C28"/>
    <w:rsid w:val="00DF74E9"/>
    <w:rsid w:val="00E042FD"/>
    <w:rsid w:val="00E05E6B"/>
    <w:rsid w:val="00E125BC"/>
    <w:rsid w:val="00E25749"/>
    <w:rsid w:val="00E65DD0"/>
    <w:rsid w:val="00E74AD9"/>
    <w:rsid w:val="00E77138"/>
    <w:rsid w:val="00E83D9D"/>
    <w:rsid w:val="00E87ECF"/>
    <w:rsid w:val="00E94433"/>
    <w:rsid w:val="00EA61B3"/>
    <w:rsid w:val="00F06562"/>
    <w:rsid w:val="00F06A5F"/>
    <w:rsid w:val="00F223A2"/>
    <w:rsid w:val="00F2448C"/>
    <w:rsid w:val="00F55341"/>
    <w:rsid w:val="00F80C7F"/>
    <w:rsid w:val="00F873E4"/>
    <w:rsid w:val="00F9104A"/>
    <w:rsid w:val="00FD14A6"/>
    <w:rsid w:val="00FD3951"/>
    <w:rsid w:val="00FE6C30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4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B7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4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44149"/>
  </w:style>
  <w:style w:type="table" w:styleId="a4">
    <w:name w:val="Table Grid"/>
    <w:basedOn w:val="a1"/>
    <w:uiPriority w:val="5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944149"/>
    <w:rPr>
      <w:sz w:val="22"/>
      <w:szCs w:val="22"/>
      <w:lang w:eastAsia="en-US"/>
    </w:rPr>
  </w:style>
  <w:style w:type="paragraph" w:styleId="a6">
    <w:name w:val="Balloon Text"/>
    <w:basedOn w:val="a"/>
    <w:link w:val="a7"/>
    <w:rsid w:val="0094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414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31B2"/>
  </w:style>
  <w:style w:type="paragraph" w:styleId="aa">
    <w:name w:val="footer"/>
    <w:basedOn w:val="a"/>
    <w:link w:val="ab"/>
    <w:uiPriority w:val="99"/>
    <w:semiHidden/>
    <w:unhideWhenUsed/>
    <w:rsid w:val="00FF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31B2"/>
  </w:style>
  <w:style w:type="character" w:customStyle="1" w:styleId="s0">
    <w:name w:val="s0"/>
    <w:rsid w:val="00B434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BB782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BB7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F3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2018-09-06T10:07:00Z</cp:lastPrinted>
  <dcterms:created xsi:type="dcterms:W3CDTF">2018-12-24T09:27:00Z</dcterms:created>
  <dcterms:modified xsi:type="dcterms:W3CDTF">2018-12-24T09:27:00Z</dcterms:modified>
</cp:coreProperties>
</file>